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BC4B0" w14:textId="77777777" w:rsidR="003E1302" w:rsidRPr="007B6221" w:rsidRDefault="00356AE5" w:rsidP="007B6221">
      <w:pPr>
        <w:widowControl w:val="0"/>
        <w:spacing w:line="560" w:lineRule="exact"/>
        <w:jc w:val="both"/>
        <w:rPr>
          <w:rFonts w:ascii="黑体" w:eastAsia="黑体" w:hAnsi="黑体" w:cs="Times New Roman"/>
          <w:kern w:val="2"/>
          <w:sz w:val="32"/>
          <w:szCs w:val="32"/>
        </w:rPr>
      </w:pPr>
      <w:r w:rsidRPr="007B6221">
        <w:rPr>
          <w:rFonts w:ascii="黑体" w:eastAsia="黑体" w:hAnsi="黑体" w:cs="Times New Roman" w:hint="eastAsia"/>
          <w:kern w:val="2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874"/>
        <w:gridCol w:w="94"/>
        <w:gridCol w:w="1169"/>
        <w:gridCol w:w="819"/>
        <w:gridCol w:w="461"/>
        <w:gridCol w:w="96"/>
        <w:gridCol w:w="557"/>
        <w:gridCol w:w="761"/>
        <w:gridCol w:w="633"/>
      </w:tblGrid>
      <w:tr w:rsidR="003E1302" w:rsidRPr="007B6221" w14:paraId="1B230D73" w14:textId="77777777" w:rsidTr="007B6221">
        <w:trPr>
          <w:trHeight w:hRule="exact" w:val="633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5895A" w14:textId="77777777" w:rsidR="003E1302" w:rsidRPr="007B6221" w:rsidRDefault="00356AE5" w:rsidP="007B6221">
            <w:pPr>
              <w:widowControl w:val="0"/>
              <w:spacing w:line="560" w:lineRule="exact"/>
              <w:rPr>
                <w:rFonts w:ascii="黑体" w:eastAsia="黑体" w:hAnsi="黑体" w:cs="Times New Roman"/>
                <w:kern w:val="2"/>
                <w:sz w:val="32"/>
                <w:szCs w:val="32"/>
              </w:rPr>
            </w:pPr>
            <w:r w:rsidRPr="007B6221">
              <w:rPr>
                <w:rFonts w:ascii="黑体" w:eastAsia="黑体" w:hAnsi="黑体" w:cs="Times New Roman" w:hint="eastAsia"/>
                <w:kern w:val="2"/>
                <w:sz w:val="32"/>
                <w:szCs w:val="32"/>
              </w:rPr>
              <w:t>项目支出绩效自评表</w:t>
            </w:r>
          </w:p>
        </w:tc>
      </w:tr>
      <w:tr w:rsidR="003E1302" w14:paraId="4C3A8CFF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AC7C0C2" w14:textId="77777777" w:rsidR="003E1302" w:rsidRDefault="00356AE5" w:rsidP="00356AE5">
            <w:r>
              <w:rPr>
                <w:rFonts w:hint="eastAsia"/>
              </w:rPr>
              <w:t>（2023年度）</w:t>
            </w:r>
          </w:p>
        </w:tc>
      </w:tr>
      <w:tr w:rsidR="003E1302" w14:paraId="1A19EC81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E727" w14:textId="77777777" w:rsidR="003E1302" w:rsidRDefault="00356AE5" w:rsidP="00356AE5"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3BF2D" w14:textId="14947581" w:rsidR="003E1302" w:rsidRDefault="00356AE5" w:rsidP="00356AE5">
            <w:r w:rsidRPr="00356AE5">
              <w:rPr>
                <w:rFonts w:hint="eastAsia"/>
              </w:rPr>
              <w:t>安贞医院学科发展</w:t>
            </w:r>
          </w:p>
        </w:tc>
      </w:tr>
      <w:tr w:rsidR="003E1302" w14:paraId="067ED08C" w14:textId="77777777">
        <w:trPr>
          <w:trHeight w:hRule="exact" w:val="72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CB74" w14:textId="77777777" w:rsidR="003E1302" w:rsidRDefault="00356AE5" w:rsidP="00356AE5">
            <w:r>
              <w:rPr>
                <w:rFonts w:hint="eastAsia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422FD" w14:textId="77777777" w:rsidR="003E1302" w:rsidRDefault="00356AE5" w:rsidP="00356AE5">
            <w:r>
              <w:rPr>
                <w:rFonts w:hint="eastAsia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F3BDE" w14:textId="77777777" w:rsidR="003E1302" w:rsidRDefault="00356AE5" w:rsidP="00356AE5">
            <w:r>
              <w:rPr>
                <w:rFonts w:hint="eastAsia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8AC82" w14:textId="77777777" w:rsidR="003E1302" w:rsidRDefault="00356AE5" w:rsidP="00356AE5">
            <w:r>
              <w:rPr>
                <w:rFonts w:hint="eastAsia"/>
              </w:rPr>
              <w:t>首都医科大学附属北京安贞医院</w:t>
            </w:r>
          </w:p>
        </w:tc>
      </w:tr>
      <w:tr w:rsidR="003E1302" w14:paraId="720E2965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2BC1" w14:textId="77777777" w:rsidR="003E1302" w:rsidRDefault="00356AE5" w:rsidP="00356AE5"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5AFC" w14:textId="77777777" w:rsidR="003E1302" w:rsidRDefault="00356AE5" w:rsidP="00356AE5">
            <w:r>
              <w:rPr>
                <w:rFonts w:hint="eastAsia"/>
              </w:rPr>
              <w:t>于洋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96784" w14:textId="77777777" w:rsidR="003E1302" w:rsidRDefault="00356AE5" w:rsidP="00356AE5">
            <w: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F0FF" w14:textId="77777777" w:rsidR="003E1302" w:rsidRDefault="00356AE5" w:rsidP="00356AE5">
            <w:r>
              <w:rPr>
                <w:rFonts w:hint="eastAsia"/>
              </w:rPr>
              <w:t>84005032</w:t>
            </w:r>
          </w:p>
        </w:tc>
      </w:tr>
      <w:tr w:rsidR="003E1302" w14:paraId="11C797AB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01D4" w14:textId="77777777" w:rsidR="003E1302" w:rsidRDefault="00356AE5" w:rsidP="00356AE5"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DD87D" w14:textId="77777777" w:rsidR="003E1302" w:rsidRPr="00356AE5" w:rsidRDefault="003E1302" w:rsidP="00356AE5"/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70F46" w14:textId="77777777" w:rsidR="003E1302" w:rsidRPr="00356AE5" w:rsidRDefault="00356AE5" w:rsidP="00356AE5">
            <w:r w:rsidRPr="00356AE5">
              <w:rPr>
                <w:rFonts w:hint="eastAsia"/>
              </w:rPr>
              <w:t>年初预算数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BE6F" w14:textId="77777777" w:rsidR="003E1302" w:rsidRPr="00356AE5" w:rsidRDefault="00356AE5" w:rsidP="00356AE5">
            <w:r w:rsidRPr="00356AE5">
              <w:rPr>
                <w:rFonts w:hint="eastAsia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35F2C" w14:textId="77777777" w:rsidR="003E1302" w:rsidRPr="00356AE5" w:rsidRDefault="00356AE5" w:rsidP="00356AE5">
            <w:r w:rsidRPr="00356AE5">
              <w:rPr>
                <w:rFonts w:hint="eastAsia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6F354" w14:textId="77777777" w:rsidR="003E1302" w:rsidRPr="00356AE5" w:rsidRDefault="00356AE5" w:rsidP="00356AE5">
            <w:r w:rsidRPr="00356AE5">
              <w:rPr>
                <w:rFonts w:hint="eastAsia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196EA" w14:textId="77777777" w:rsidR="003E1302" w:rsidRDefault="00356AE5" w:rsidP="00356AE5">
            <w:r>
              <w:rPr>
                <w:rFonts w:hint="eastAsia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747BB" w14:textId="77777777" w:rsidR="003E1302" w:rsidRDefault="00356AE5" w:rsidP="00356AE5">
            <w:r>
              <w:rPr>
                <w:rFonts w:hint="eastAsia"/>
              </w:rPr>
              <w:t>得分</w:t>
            </w:r>
          </w:p>
        </w:tc>
      </w:tr>
      <w:tr w:rsidR="003E1302" w14:paraId="33139A20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4095" w14:textId="77777777" w:rsidR="003E1302" w:rsidRDefault="003E1302" w:rsidP="00356AE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45638" w14:textId="77777777" w:rsidR="003E1302" w:rsidRPr="00356AE5" w:rsidRDefault="00356AE5" w:rsidP="00356AE5">
            <w:r w:rsidRPr="00356AE5">
              <w:rPr>
                <w:rFonts w:hint="eastAsia"/>
              </w:rPr>
              <w:t>年度资金总额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C5DC2" w14:textId="77777777" w:rsidR="003E1302" w:rsidRPr="00356AE5" w:rsidRDefault="00356AE5" w:rsidP="00356AE5">
            <w:r w:rsidRPr="00356AE5">
              <w:rPr>
                <w:rFonts w:hint="eastAsia"/>
              </w:rPr>
              <w:t>72.88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5DD41" w14:textId="77777777" w:rsidR="003E1302" w:rsidRPr="00356AE5" w:rsidRDefault="00356AE5" w:rsidP="00356AE5">
            <w:r w:rsidRPr="00356AE5">
              <w:rPr>
                <w:rFonts w:hint="eastAsia"/>
              </w:rPr>
              <w:t>72.88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5D12B" w14:textId="77777777" w:rsidR="003E1302" w:rsidRPr="00356AE5" w:rsidRDefault="00356AE5" w:rsidP="00356AE5">
            <w:r w:rsidRPr="00356AE5">
              <w:rPr>
                <w:rFonts w:hint="eastAsia"/>
              </w:rPr>
              <w:t>71.831586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62E33" w14:textId="77777777" w:rsidR="003E1302" w:rsidRPr="00356AE5" w:rsidRDefault="00356AE5" w:rsidP="00356AE5">
            <w:r w:rsidRPr="00356AE5">
              <w:rPr>
                <w:rFonts w:hint="eastAsia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70A42" w14:textId="77777777" w:rsidR="003E1302" w:rsidRDefault="00356AE5" w:rsidP="00356AE5">
            <w:r>
              <w:rPr>
                <w:rFonts w:hint="eastAsia"/>
              </w:rPr>
              <w:t>98.56%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15481" w14:textId="77777777" w:rsidR="003E1302" w:rsidRDefault="00356AE5" w:rsidP="00356AE5">
            <w:r>
              <w:rPr>
                <w:rFonts w:hint="eastAsia"/>
              </w:rPr>
              <w:t>9</w:t>
            </w:r>
          </w:p>
        </w:tc>
      </w:tr>
      <w:tr w:rsidR="003E1302" w14:paraId="27F57AA2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9F7C" w14:textId="77777777" w:rsidR="003E1302" w:rsidRDefault="003E1302" w:rsidP="00356AE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F1411" w14:textId="77777777" w:rsidR="003E1302" w:rsidRPr="00356AE5" w:rsidRDefault="00356AE5" w:rsidP="00356AE5">
            <w:r w:rsidRPr="00356AE5">
              <w:rPr>
                <w:rFonts w:hint="eastAsia"/>
              </w:rPr>
              <w:t>其中：当年财政拨款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1969C" w14:textId="77777777" w:rsidR="003E1302" w:rsidRPr="00356AE5" w:rsidRDefault="00356AE5" w:rsidP="00356AE5">
            <w:r w:rsidRPr="00356AE5">
              <w:rPr>
                <w:rFonts w:hint="eastAsia"/>
              </w:rPr>
              <w:t>72.88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BAE9F" w14:textId="77777777" w:rsidR="003E1302" w:rsidRPr="00356AE5" w:rsidRDefault="00356AE5" w:rsidP="00356AE5">
            <w:r w:rsidRPr="00356AE5">
              <w:rPr>
                <w:rFonts w:hint="eastAsia"/>
              </w:rPr>
              <w:t>72.88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6DC56" w14:textId="77777777" w:rsidR="003E1302" w:rsidRPr="00356AE5" w:rsidRDefault="00356AE5" w:rsidP="00356AE5">
            <w:r w:rsidRPr="00356AE5">
              <w:rPr>
                <w:rFonts w:hint="eastAsia"/>
              </w:rPr>
              <w:t>71.831586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892A" w14:textId="77777777" w:rsidR="003E1302" w:rsidRPr="00356AE5" w:rsidRDefault="00356AE5" w:rsidP="00356AE5">
            <w:r w:rsidRPr="00356AE5">
              <w:rPr>
                <w:rFonts w:hint="eastAsia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DD365" w14:textId="77777777" w:rsidR="003E1302" w:rsidRDefault="00356AE5" w:rsidP="00356AE5">
            <w:r>
              <w:rPr>
                <w:rFonts w:hint="eastAsia"/>
              </w:rPr>
              <w:t>98.56%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399F0" w14:textId="77777777" w:rsidR="003E1302" w:rsidRDefault="00356AE5" w:rsidP="00356AE5">
            <w:r>
              <w:rPr>
                <w:rFonts w:hint="eastAsia"/>
              </w:rPr>
              <w:t>—</w:t>
            </w:r>
          </w:p>
        </w:tc>
      </w:tr>
      <w:tr w:rsidR="003E1302" w14:paraId="612EF4D4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68A7" w14:textId="77777777" w:rsidR="003E1302" w:rsidRDefault="003E1302" w:rsidP="00356AE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1934E" w14:textId="77777777" w:rsidR="003E1302" w:rsidRPr="00356AE5" w:rsidRDefault="00356AE5" w:rsidP="00356AE5">
            <w:r w:rsidRPr="00356AE5">
              <w:rPr>
                <w:rFonts w:hint="eastAsia"/>
              </w:rPr>
              <w:t xml:space="preserve">      上年结转资金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CD97F" w14:textId="77777777" w:rsidR="003E1302" w:rsidRPr="00356AE5" w:rsidRDefault="003E1302" w:rsidP="00356AE5"/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0C5E4" w14:textId="77777777" w:rsidR="003E1302" w:rsidRPr="00356AE5" w:rsidRDefault="003E1302" w:rsidP="00356AE5"/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46CC1" w14:textId="77777777" w:rsidR="003E1302" w:rsidRPr="00356AE5" w:rsidRDefault="003E1302" w:rsidP="00356AE5"/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D1968" w14:textId="77777777" w:rsidR="003E1302" w:rsidRPr="00356AE5" w:rsidRDefault="00356AE5" w:rsidP="00356AE5">
            <w:r w:rsidRPr="00356AE5">
              <w:rPr>
                <w:rFonts w:hint="eastAsia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476D6" w14:textId="77777777" w:rsidR="003E1302" w:rsidRDefault="003E1302" w:rsidP="00356AE5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FB13B" w14:textId="77777777" w:rsidR="003E1302" w:rsidRDefault="00356AE5" w:rsidP="00356AE5">
            <w:r>
              <w:rPr>
                <w:rFonts w:hint="eastAsia"/>
              </w:rPr>
              <w:t>—</w:t>
            </w:r>
          </w:p>
        </w:tc>
      </w:tr>
      <w:tr w:rsidR="003E1302" w14:paraId="1A5D68F5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6565" w14:textId="77777777" w:rsidR="003E1302" w:rsidRDefault="003E1302" w:rsidP="00356AE5"/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5C19D" w14:textId="77777777" w:rsidR="003E1302" w:rsidRPr="00356AE5" w:rsidRDefault="00356AE5" w:rsidP="00356AE5">
            <w:r w:rsidRPr="00356AE5">
              <w:rPr>
                <w:rFonts w:hint="eastAsia"/>
              </w:rPr>
              <w:t xml:space="preserve">  其他资金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1696C" w14:textId="77777777" w:rsidR="003E1302" w:rsidRPr="00356AE5" w:rsidRDefault="003E1302" w:rsidP="00356AE5"/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60F5B" w14:textId="77777777" w:rsidR="003E1302" w:rsidRPr="00356AE5" w:rsidRDefault="003E1302" w:rsidP="00356AE5"/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D599" w14:textId="77777777" w:rsidR="003E1302" w:rsidRPr="00356AE5" w:rsidRDefault="003E1302" w:rsidP="00356AE5"/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A299F" w14:textId="77777777" w:rsidR="003E1302" w:rsidRPr="00356AE5" w:rsidRDefault="00356AE5" w:rsidP="00356AE5">
            <w:r w:rsidRPr="00356AE5">
              <w:rPr>
                <w:rFonts w:hint="eastAsia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B86D6" w14:textId="77777777" w:rsidR="003E1302" w:rsidRDefault="003E1302" w:rsidP="00356AE5"/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0A3ED" w14:textId="77777777" w:rsidR="003E1302" w:rsidRDefault="00356AE5" w:rsidP="00356AE5">
            <w:r>
              <w:rPr>
                <w:rFonts w:hint="eastAsia"/>
              </w:rPr>
              <w:t>—</w:t>
            </w:r>
          </w:p>
        </w:tc>
      </w:tr>
      <w:tr w:rsidR="003E1302" w14:paraId="30D9A109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38C7" w14:textId="77777777" w:rsidR="003E1302" w:rsidRDefault="00356AE5" w:rsidP="00356AE5">
            <w:r>
              <w:rPr>
                <w:rFonts w:hint="eastAsia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EDF7F" w14:textId="77777777" w:rsidR="003E1302" w:rsidRDefault="00356AE5" w:rsidP="00356AE5">
            <w:r>
              <w:rPr>
                <w:rFonts w:hint="eastAsia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0BD43" w14:textId="77777777" w:rsidR="003E1302" w:rsidRDefault="00356AE5" w:rsidP="00356AE5">
            <w:r>
              <w:rPr>
                <w:rFonts w:hint="eastAsia"/>
              </w:rPr>
              <w:t>实际完成情况</w:t>
            </w:r>
          </w:p>
        </w:tc>
      </w:tr>
      <w:tr w:rsidR="003E1302" w14:paraId="036C888B" w14:textId="77777777" w:rsidTr="007B6221">
        <w:trPr>
          <w:trHeight w:hRule="exact" w:val="2496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AD1D" w14:textId="77777777" w:rsidR="003E1302" w:rsidRDefault="003E1302" w:rsidP="00356AE5"/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1F33C" w14:textId="77777777" w:rsidR="003E1302" w:rsidRPr="007B6221" w:rsidRDefault="00356AE5" w:rsidP="00356AE5">
            <w:r w:rsidRPr="007B6221">
              <w:rPr>
                <w:rFonts w:hint="eastAsia"/>
              </w:rPr>
              <w:t>项目期目标：保持先进性，兼顾公平性，发展重点专业方向，扶持重点专业。在心血管、体外生命支持、消化、嗅觉等领域，在团队负责人的带领下，经过团队成员的协作与努力，取得阶段性研究成果。</w:t>
            </w:r>
          </w:p>
          <w:p w14:paraId="6F90B2CB" w14:textId="5AE78F6E" w:rsidR="003E1302" w:rsidRPr="007B6221" w:rsidRDefault="00356AE5" w:rsidP="007B6221">
            <w:r w:rsidRPr="007B6221">
              <w:rPr>
                <w:rFonts w:hint="eastAsia"/>
              </w:rPr>
              <w:t>年度目标：整合前期研究工作成果，开展课题研究7项，发表文章6篇，形成报告4份，申请专利</w:t>
            </w:r>
            <w:r w:rsidR="007B6221" w:rsidRPr="007B6221">
              <w:rPr>
                <w:rFonts w:hint="eastAsia"/>
              </w:rPr>
              <w:t>3</w:t>
            </w:r>
            <w:r w:rsidRPr="007B6221">
              <w:rPr>
                <w:rFonts w:hint="eastAsia"/>
              </w:rPr>
              <w:t>个，为心血管疾病、体外生命支持、消化、嗅觉等领域培养骨干、博士及硕士研究生等人才14人次，并通过支持和召开会议学术交流，进一步于国内外推广研究成果，为深入开展团队的相关研究工作奠定基础。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6D4C0" w14:textId="7AD30C3C" w:rsidR="003E1302" w:rsidRPr="007B6221" w:rsidRDefault="00356AE5" w:rsidP="007B6221">
            <w:r w:rsidRPr="007B6221">
              <w:rPr>
                <w:rFonts w:hint="eastAsia"/>
              </w:rPr>
              <w:t>开展课题研究7项，发表文章</w:t>
            </w:r>
            <w:r w:rsidR="007B6221" w:rsidRPr="007B6221">
              <w:rPr>
                <w:rFonts w:hint="eastAsia"/>
              </w:rPr>
              <w:t>7</w:t>
            </w:r>
            <w:r w:rsidRPr="007B6221">
              <w:rPr>
                <w:rFonts w:hint="eastAsia"/>
              </w:rPr>
              <w:t>篇，形成报告4份，申请专利</w:t>
            </w:r>
            <w:r w:rsidR="007B6221" w:rsidRPr="007B6221">
              <w:rPr>
                <w:rFonts w:hint="eastAsia"/>
              </w:rPr>
              <w:t>3</w:t>
            </w:r>
            <w:r w:rsidRPr="007B6221">
              <w:rPr>
                <w:rFonts w:hint="eastAsia"/>
              </w:rPr>
              <w:t>个，为心血管疾病、体外生命支持、消化、嗅觉等领域培养骨干、博士及硕士研究生等人才15人次，并通过支持和召开会议学术交流，进一步于国内外推广研究成果，为深入开展团队的相关研究工作奠定基础</w:t>
            </w:r>
            <w:bookmarkStart w:id="0" w:name="_GoBack"/>
            <w:bookmarkEnd w:id="0"/>
            <w:r w:rsidRPr="007B6221">
              <w:rPr>
                <w:rFonts w:hint="eastAsia"/>
              </w:rPr>
              <w:t>。</w:t>
            </w:r>
          </w:p>
        </w:tc>
      </w:tr>
      <w:tr w:rsidR="003E1302" w14:paraId="59571208" w14:textId="7777777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BEF836" w14:textId="77777777" w:rsidR="003E1302" w:rsidRPr="00356AE5" w:rsidRDefault="00356AE5" w:rsidP="00356AE5">
            <w:r w:rsidRPr="00356AE5">
              <w:rPr>
                <w:rFonts w:hint="eastAsia"/>
              </w:rPr>
              <w:t>绩</w:t>
            </w:r>
            <w:r w:rsidRPr="00356AE5">
              <w:rPr>
                <w:rFonts w:hint="eastAsia"/>
              </w:rPr>
              <w:br/>
              <w:t>效</w:t>
            </w:r>
            <w:r w:rsidRPr="00356AE5">
              <w:rPr>
                <w:rFonts w:hint="eastAsia"/>
              </w:rPr>
              <w:br/>
              <w:t>指</w:t>
            </w:r>
            <w:r w:rsidRPr="00356AE5">
              <w:rPr>
                <w:rFonts w:hint="eastAsia"/>
              </w:rPr>
              <w:br/>
              <w:t>标</w:t>
            </w:r>
          </w:p>
          <w:p w14:paraId="3A4526E7" w14:textId="77777777" w:rsidR="003E1302" w:rsidRPr="00356AE5" w:rsidRDefault="00356AE5" w:rsidP="00356AE5">
            <w:r w:rsidRPr="00356AE5">
              <w:rPr>
                <w:rFonts w:hint="eastAsia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24C5B" w14:textId="77777777" w:rsidR="003E1302" w:rsidRPr="007B6221" w:rsidRDefault="00356AE5" w:rsidP="00356AE5">
            <w:r w:rsidRPr="007B6221"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7E9C5" w14:textId="77777777" w:rsidR="003E1302" w:rsidRPr="007B6221" w:rsidRDefault="00356AE5" w:rsidP="00356AE5">
            <w:r w:rsidRPr="007B6221">
              <w:rPr>
                <w:rFonts w:hint="eastAsia"/>
              </w:rPr>
              <w:t>二级指标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FF293" w14:textId="77777777" w:rsidR="003E1302" w:rsidRPr="007B6221" w:rsidRDefault="00356AE5" w:rsidP="00356AE5">
            <w:r w:rsidRPr="007B6221">
              <w:rPr>
                <w:rFonts w:hint="eastAsia"/>
              </w:rPr>
              <w:t>三级指标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9BA3D" w14:textId="77777777" w:rsidR="003E1302" w:rsidRPr="007B6221" w:rsidRDefault="00356AE5" w:rsidP="00356AE5">
            <w:r w:rsidRPr="007B6221">
              <w:rPr>
                <w:rFonts w:hint="eastAsia"/>
              </w:rPr>
              <w:t>年度</w:t>
            </w:r>
          </w:p>
          <w:p w14:paraId="49BA588D" w14:textId="77777777" w:rsidR="003E1302" w:rsidRPr="007B6221" w:rsidRDefault="00356AE5" w:rsidP="00356AE5">
            <w:r w:rsidRPr="007B6221">
              <w:rPr>
                <w:rFonts w:hint="eastAsia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0160" w14:textId="77777777" w:rsidR="003E1302" w:rsidRPr="007B6221" w:rsidRDefault="00356AE5" w:rsidP="00356AE5">
            <w:r w:rsidRPr="007B6221">
              <w:rPr>
                <w:rFonts w:hint="eastAsia"/>
              </w:rPr>
              <w:t>实际</w:t>
            </w:r>
          </w:p>
          <w:p w14:paraId="221585C9" w14:textId="77777777" w:rsidR="003E1302" w:rsidRPr="007B6221" w:rsidRDefault="00356AE5" w:rsidP="00356AE5">
            <w:r w:rsidRPr="007B6221"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358E" w14:textId="77777777" w:rsidR="003E1302" w:rsidRDefault="00356AE5" w:rsidP="00356AE5"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551A4" w14:textId="77777777" w:rsidR="003E1302" w:rsidRDefault="00356AE5" w:rsidP="00356AE5"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9DE3D" w14:textId="77777777" w:rsidR="003E1302" w:rsidRPr="00356AE5" w:rsidRDefault="00356AE5" w:rsidP="00356AE5">
            <w:r w:rsidRPr="00356AE5">
              <w:rPr>
                <w:rFonts w:hint="eastAsia"/>
              </w:rPr>
              <w:t>偏差原因分析及改进措施</w:t>
            </w:r>
          </w:p>
        </w:tc>
      </w:tr>
      <w:tr w:rsidR="003E1302" w14:paraId="5612B023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B94F2" w14:textId="77777777" w:rsidR="003E1302" w:rsidRPr="00356AE5" w:rsidRDefault="003E1302" w:rsidP="00356AE5"/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F229" w14:textId="77777777" w:rsidR="003E1302" w:rsidRPr="007B6221" w:rsidRDefault="00356AE5" w:rsidP="00356AE5">
            <w:r w:rsidRPr="007B6221">
              <w:rPr>
                <w:rFonts w:hint="eastAsia"/>
              </w:rPr>
              <w:t>产出指标</w:t>
            </w:r>
          </w:p>
          <w:p w14:paraId="74EFFE9C" w14:textId="77777777" w:rsidR="003E1302" w:rsidRPr="007B6221" w:rsidRDefault="00356AE5" w:rsidP="00356AE5">
            <w:r w:rsidRPr="007B6221">
              <w:rPr>
                <w:rFonts w:hint="eastAsia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07A035" w14:textId="77777777" w:rsidR="003E1302" w:rsidRPr="007B6221" w:rsidRDefault="00356AE5" w:rsidP="00356AE5">
            <w:r w:rsidRPr="007B6221">
              <w:rPr>
                <w:rFonts w:hint="eastAsia"/>
              </w:rPr>
              <w:t>数量指标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9DCB5" w14:textId="77777777" w:rsidR="003E1302" w:rsidRPr="007B6221" w:rsidRDefault="00356AE5" w:rsidP="00356AE5">
            <w:r w:rsidRPr="007B6221">
              <w:rPr>
                <w:rFonts w:hint="eastAsia"/>
                <w:lang w:bidi="ar"/>
              </w:rPr>
              <w:t>学术交流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4E238" w14:textId="77777777" w:rsidR="003E1302" w:rsidRPr="007B6221" w:rsidRDefault="00356AE5" w:rsidP="00356AE5">
            <w:r w:rsidRPr="007B6221">
              <w:rPr>
                <w:rFonts w:hint="eastAsia"/>
                <w:lang w:bidi="ar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76FB6" w14:textId="77777777" w:rsidR="003E1302" w:rsidRPr="007B6221" w:rsidRDefault="00356AE5" w:rsidP="00356AE5">
            <w:r w:rsidRPr="007B6221">
              <w:rPr>
                <w:rFonts w:hint="eastAsia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56C36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53E51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47615" w14:textId="77777777" w:rsidR="003E1302" w:rsidRDefault="003E1302" w:rsidP="00356AE5"/>
        </w:tc>
      </w:tr>
      <w:tr w:rsidR="003E1302" w14:paraId="3C2087B6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C0482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C83E" w14:textId="77777777" w:rsidR="003E1302" w:rsidRPr="007B6221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FC446" w14:textId="77777777" w:rsidR="003E1302" w:rsidRPr="007B6221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96B6C" w14:textId="77777777" w:rsidR="003E1302" w:rsidRPr="007B6221" w:rsidRDefault="00356AE5" w:rsidP="00356AE5">
            <w:r w:rsidRPr="007B6221">
              <w:rPr>
                <w:rFonts w:hint="eastAsia"/>
                <w:lang w:bidi="ar"/>
              </w:rPr>
              <w:t>发表文章篇数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AFEB4" w14:textId="77777777" w:rsidR="003E1302" w:rsidRPr="007B6221" w:rsidRDefault="00356AE5" w:rsidP="00356AE5">
            <w:r w:rsidRPr="007B6221">
              <w:rPr>
                <w:rFonts w:hint="eastAsia"/>
                <w:lang w:bidi="ar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A0B98" w14:textId="77777777" w:rsidR="003E1302" w:rsidRPr="007B6221" w:rsidRDefault="00356AE5" w:rsidP="00356AE5">
            <w:r w:rsidRPr="007B6221">
              <w:rPr>
                <w:rFonts w:hint="eastAsia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B95A4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8A319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CCDA" w14:textId="77777777" w:rsidR="003E1302" w:rsidRDefault="003E1302" w:rsidP="00356AE5"/>
        </w:tc>
      </w:tr>
      <w:tr w:rsidR="003E1302" w14:paraId="496D5E74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313A7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D2E5" w14:textId="77777777" w:rsidR="003E1302" w:rsidRPr="007B6221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8843E" w14:textId="77777777" w:rsidR="003E1302" w:rsidRPr="007B6221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0B54" w14:textId="77777777" w:rsidR="003E1302" w:rsidRPr="007B6221" w:rsidRDefault="00356AE5" w:rsidP="00356AE5">
            <w:r w:rsidRPr="007B6221">
              <w:rPr>
                <w:rFonts w:hint="eastAsia"/>
                <w:lang w:bidi="ar"/>
              </w:rPr>
              <w:t>编写/参编教材、专著数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D4FF6" w14:textId="77777777" w:rsidR="003E1302" w:rsidRPr="007B6221" w:rsidRDefault="00356AE5" w:rsidP="00356AE5">
            <w:r w:rsidRPr="007B6221">
              <w:rPr>
                <w:rFonts w:hint="eastAsia"/>
                <w:lang w:bidi="ar"/>
              </w:rPr>
              <w:t>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15DEB" w14:textId="77777777" w:rsidR="003E1302" w:rsidRPr="007B6221" w:rsidRDefault="00356AE5" w:rsidP="00356AE5">
            <w:r w:rsidRPr="007B6221">
              <w:rPr>
                <w:rFonts w:hint="eastAsia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CDA23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93B6B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95562" w14:textId="77777777" w:rsidR="003E1302" w:rsidRDefault="003E1302" w:rsidP="00356AE5"/>
        </w:tc>
      </w:tr>
      <w:tr w:rsidR="003E1302" w14:paraId="53D9E567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D576B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5E16" w14:textId="77777777" w:rsidR="003E1302" w:rsidRPr="007B6221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9775E" w14:textId="77777777" w:rsidR="003E1302" w:rsidRPr="007B6221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510EA" w14:textId="77777777" w:rsidR="003E1302" w:rsidRPr="007B6221" w:rsidRDefault="00356AE5" w:rsidP="00356AE5">
            <w:r w:rsidRPr="007B6221">
              <w:rPr>
                <w:rFonts w:hint="eastAsia"/>
                <w:lang w:bidi="ar"/>
              </w:rPr>
              <w:t>申请专利个数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6AA96" w14:textId="77777777" w:rsidR="003E1302" w:rsidRPr="007B6221" w:rsidRDefault="00356AE5" w:rsidP="00356AE5">
            <w:r w:rsidRPr="007B6221">
              <w:rPr>
                <w:rFonts w:hint="eastAsia"/>
                <w:lang w:bidi="ar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2492" w14:textId="77777777" w:rsidR="003E1302" w:rsidRPr="007B6221" w:rsidRDefault="00356AE5" w:rsidP="00356AE5">
            <w:r w:rsidRPr="007B6221">
              <w:rPr>
                <w:rFonts w:hint="eastAsia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6B40F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64DB5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03AE" w14:textId="77777777" w:rsidR="003E1302" w:rsidRDefault="003E1302" w:rsidP="00356AE5"/>
        </w:tc>
      </w:tr>
      <w:tr w:rsidR="003E1302" w14:paraId="5F4FC50A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28D49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26CD" w14:textId="77777777" w:rsidR="003E1302" w:rsidRPr="007B6221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454EB" w14:textId="77777777" w:rsidR="003E1302" w:rsidRPr="007B6221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264" w14:textId="77777777" w:rsidR="003E1302" w:rsidRPr="007B6221" w:rsidRDefault="00356AE5" w:rsidP="00356AE5">
            <w:r w:rsidRPr="007B6221">
              <w:rPr>
                <w:rFonts w:hint="eastAsia"/>
                <w:lang w:bidi="ar"/>
              </w:rPr>
              <w:t>开展课题研究个数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05C74" w14:textId="77777777" w:rsidR="003E1302" w:rsidRPr="007B6221" w:rsidRDefault="00356AE5" w:rsidP="00356AE5">
            <w:r w:rsidRPr="007B6221">
              <w:rPr>
                <w:rFonts w:hint="eastAsia"/>
                <w:lang w:bidi="ar"/>
              </w:rPr>
              <w:t>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7BE28" w14:textId="77777777" w:rsidR="003E1302" w:rsidRPr="007B6221" w:rsidRDefault="00356AE5" w:rsidP="00356AE5">
            <w:r w:rsidRPr="007B6221">
              <w:rPr>
                <w:rFonts w:hint="eastAsia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F3A7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E0F75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C169" w14:textId="77777777" w:rsidR="003E1302" w:rsidRDefault="003E1302" w:rsidP="00356AE5"/>
        </w:tc>
      </w:tr>
      <w:tr w:rsidR="003E1302" w14:paraId="72C85314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7000E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D062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B63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3925C" w14:textId="77777777" w:rsidR="003E1302" w:rsidRDefault="00356AE5" w:rsidP="00356AE5">
            <w:r>
              <w:rPr>
                <w:rFonts w:hint="eastAsia"/>
                <w:lang w:bidi="ar"/>
              </w:rPr>
              <w:t>申请课题数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2B4C0" w14:textId="77777777" w:rsidR="003E1302" w:rsidRDefault="00356AE5" w:rsidP="00356AE5">
            <w:r>
              <w:rPr>
                <w:rFonts w:hint="eastAsia"/>
                <w:lang w:bidi="ar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D2814" w14:textId="77777777" w:rsidR="003E1302" w:rsidRDefault="00356AE5" w:rsidP="00356AE5">
            <w:r>
              <w:rPr>
                <w:rFonts w:hint="eastAsia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76AB2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509ED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AAC14" w14:textId="77777777" w:rsidR="003E1302" w:rsidRDefault="003E1302" w:rsidP="00356AE5"/>
        </w:tc>
      </w:tr>
      <w:tr w:rsidR="003E1302" w14:paraId="411E2A53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821FA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231A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B6786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59AB" w14:textId="77777777" w:rsidR="003E1302" w:rsidRDefault="00356AE5" w:rsidP="00356AE5">
            <w:r>
              <w:rPr>
                <w:rFonts w:hint="eastAsia"/>
                <w:lang w:bidi="ar"/>
              </w:rPr>
              <w:t>培训班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FD4BB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0DB14" w14:textId="77777777" w:rsidR="003E1302" w:rsidRDefault="00356AE5" w:rsidP="00356AE5">
            <w:r>
              <w:rPr>
                <w:rFonts w:hint="eastAsia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839A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2962A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C6B0" w14:textId="77777777" w:rsidR="003E1302" w:rsidRDefault="003E1302" w:rsidP="00356AE5"/>
        </w:tc>
      </w:tr>
      <w:tr w:rsidR="003E1302" w14:paraId="2D798D12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A8A91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C366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F2162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073DC" w14:textId="77777777" w:rsidR="003E1302" w:rsidRDefault="00356AE5" w:rsidP="00356AE5">
            <w:r>
              <w:rPr>
                <w:rFonts w:hint="eastAsia"/>
                <w:lang w:bidi="ar"/>
              </w:rPr>
              <w:t>主持召开国内/</w:t>
            </w:r>
            <w:proofErr w:type="gramStart"/>
            <w:r>
              <w:rPr>
                <w:rFonts w:hint="eastAsia"/>
                <w:lang w:bidi="ar"/>
              </w:rPr>
              <w:t>外会议</w:t>
            </w:r>
            <w:proofErr w:type="gramEnd"/>
            <w:r>
              <w:rPr>
                <w:rFonts w:hint="eastAsia"/>
                <w:lang w:bidi="ar"/>
              </w:rPr>
              <w:t>个数或进行国内外学术交流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98ECB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7F3B5" w14:textId="77777777" w:rsidR="003E1302" w:rsidRDefault="00356AE5" w:rsidP="00356AE5">
            <w:r>
              <w:rPr>
                <w:rFonts w:hint="eastAsia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D7199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BC464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E094" w14:textId="77777777" w:rsidR="003E1302" w:rsidRDefault="003E1302" w:rsidP="00356AE5"/>
        </w:tc>
      </w:tr>
      <w:tr w:rsidR="003E1302" w14:paraId="45F48DF5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5B665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05C6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168E7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235F1" w14:textId="77777777" w:rsidR="003E1302" w:rsidRDefault="00356AE5" w:rsidP="00356AE5">
            <w:r>
              <w:rPr>
                <w:rFonts w:hint="eastAsia"/>
                <w:lang w:bidi="ar"/>
              </w:rPr>
              <w:t>形成研究报告的份数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3817" w14:textId="77777777" w:rsidR="003E1302" w:rsidRDefault="00356AE5" w:rsidP="00356AE5">
            <w:r>
              <w:rPr>
                <w:rFonts w:hint="eastAsia"/>
                <w:lang w:bidi="ar"/>
              </w:rPr>
              <w:t>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0A684" w14:textId="77777777" w:rsidR="003E1302" w:rsidRDefault="00356AE5" w:rsidP="00356AE5">
            <w:r>
              <w:rPr>
                <w:rFonts w:hint="eastAsia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0FFD4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334BF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B36DD" w14:textId="77777777" w:rsidR="003E1302" w:rsidRDefault="003E1302" w:rsidP="00356AE5"/>
        </w:tc>
      </w:tr>
      <w:tr w:rsidR="003E1302" w14:paraId="0A98585F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6C965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F5EC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0420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E0B9B" w14:textId="77777777" w:rsidR="003E1302" w:rsidRDefault="00356AE5" w:rsidP="00356AE5">
            <w:r>
              <w:rPr>
                <w:rFonts w:hint="eastAsia"/>
                <w:lang w:bidi="ar"/>
              </w:rPr>
              <w:t>培养专业人才数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FF3D5" w14:textId="77777777" w:rsidR="003E1302" w:rsidRDefault="00356AE5" w:rsidP="00356AE5">
            <w:r>
              <w:rPr>
                <w:rFonts w:hint="eastAsia"/>
                <w:lang w:bidi="ar"/>
              </w:rPr>
              <w:t>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9E089" w14:textId="77777777" w:rsidR="003E1302" w:rsidRDefault="00356AE5" w:rsidP="00356AE5">
            <w:r>
              <w:rPr>
                <w:rFonts w:hint="eastAsia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7BD6A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A5695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8927A" w14:textId="77777777" w:rsidR="003E1302" w:rsidRDefault="003E1302" w:rsidP="00356AE5"/>
        </w:tc>
      </w:tr>
      <w:tr w:rsidR="003E1302" w14:paraId="2A8340C1" w14:textId="77777777">
        <w:trPr>
          <w:trHeight w:hRule="exact" w:val="135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E658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696D" w14:textId="77777777" w:rsidR="003E1302" w:rsidRDefault="003E1302" w:rsidP="00356AE5"/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9861EC" w14:textId="77777777" w:rsidR="003E1302" w:rsidRDefault="00356AE5" w:rsidP="00356AE5">
            <w:r>
              <w:rPr>
                <w:rFonts w:hint="eastAsia"/>
              </w:rPr>
              <w:t>质量指标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18715" w14:textId="77777777" w:rsidR="003E1302" w:rsidRDefault="00356AE5" w:rsidP="00356AE5">
            <w:r>
              <w:rPr>
                <w:rFonts w:hint="eastAsia"/>
                <w:lang w:bidi="ar"/>
              </w:rPr>
              <w:t>国外核心期刊论文达到的标准/水平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7FD22" w14:textId="77777777" w:rsidR="003E1302" w:rsidRDefault="00356AE5" w:rsidP="00356AE5">
            <w:r>
              <w:rPr>
                <w:rFonts w:hint="eastAsia"/>
                <w:lang w:bidi="ar"/>
              </w:rPr>
              <w:t xml:space="preserve">达到SCI标准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6C649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 xml:space="preserve">达到SCI标准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1BC8E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B6BDA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562FD" w14:textId="77777777" w:rsidR="003E1302" w:rsidRDefault="003E1302" w:rsidP="00356AE5"/>
        </w:tc>
      </w:tr>
      <w:tr w:rsidR="003E1302" w14:paraId="25E27136" w14:textId="77777777">
        <w:trPr>
          <w:trHeight w:hRule="exact" w:val="157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7F27A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D4F0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ED1E2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684A6" w14:textId="77777777" w:rsidR="003E1302" w:rsidRDefault="00356AE5" w:rsidP="00356AE5">
            <w:r>
              <w:rPr>
                <w:rFonts w:hint="eastAsia"/>
                <w:lang w:bidi="ar"/>
              </w:rPr>
              <w:t>中文核心期刊论文达到的标准/水平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B9AF7" w14:textId="77777777" w:rsidR="003E1302" w:rsidRDefault="00356AE5" w:rsidP="00356AE5">
            <w:r>
              <w:rPr>
                <w:rFonts w:hint="eastAsia"/>
                <w:lang w:bidi="ar"/>
              </w:rPr>
              <w:t xml:space="preserve">达到核心期刊标准/水平，影响因子大于0.8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4B439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达到核心期刊标准/水平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2B4EB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3566B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FF71" w14:textId="77777777" w:rsidR="003E1302" w:rsidRDefault="003E1302" w:rsidP="00356AE5"/>
        </w:tc>
      </w:tr>
      <w:tr w:rsidR="003E1302" w14:paraId="4E552C9A" w14:textId="77777777">
        <w:trPr>
          <w:trHeight w:hRule="exact" w:val="139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DF251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F520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9B572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2DB09" w14:textId="77777777" w:rsidR="003E1302" w:rsidRDefault="00356AE5" w:rsidP="00356AE5">
            <w:r>
              <w:rPr>
                <w:rFonts w:hint="eastAsia"/>
                <w:lang w:bidi="ar"/>
              </w:rPr>
              <w:t>课题研究符合的人才培养计划标准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9D598" w14:textId="77777777" w:rsidR="003E1302" w:rsidRDefault="00356AE5" w:rsidP="00356AE5">
            <w:r>
              <w:rPr>
                <w:rFonts w:hint="eastAsia"/>
                <w:lang w:bidi="ar"/>
              </w:rPr>
              <w:t xml:space="preserve">通过主管部门验收，符合人才培养计划标准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DC38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符合人才培养计划标准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42C6D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95ADE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FC77E" w14:textId="77777777" w:rsidR="003E1302" w:rsidRDefault="003E1302" w:rsidP="00356AE5"/>
        </w:tc>
      </w:tr>
      <w:tr w:rsidR="003E1302" w14:paraId="6073667A" w14:textId="77777777">
        <w:trPr>
          <w:trHeight w:hRule="exact" w:val="171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CE54A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1D74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AF3F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085D" w14:textId="77777777" w:rsidR="003E1302" w:rsidRDefault="00356AE5" w:rsidP="00356AE5">
            <w:r>
              <w:rPr>
                <w:rFonts w:hint="eastAsia"/>
                <w:lang w:bidi="ar"/>
              </w:rPr>
              <w:t>研究报告符合的标准/要求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CA7BC" w14:textId="77777777" w:rsidR="003E1302" w:rsidRDefault="00356AE5" w:rsidP="00356AE5">
            <w:r>
              <w:rPr>
                <w:rFonts w:hint="eastAsia"/>
                <w:lang w:bidi="ar"/>
              </w:rPr>
              <w:t xml:space="preserve">内容全面、合理，符合人才培养计划要求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BA9DE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 xml:space="preserve">研究报告内容全面、合理，符合人才培养计划要求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089EE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858F7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9A59D" w14:textId="77777777" w:rsidR="003E1302" w:rsidRDefault="003E1302" w:rsidP="00356AE5"/>
        </w:tc>
      </w:tr>
      <w:tr w:rsidR="003E1302" w14:paraId="3BD01C67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F4C7B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F5AF" w14:textId="77777777" w:rsidR="003E1302" w:rsidRDefault="003E1302" w:rsidP="00356AE5"/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6FEFCBC" w14:textId="77777777" w:rsidR="003E1302" w:rsidRDefault="00356AE5" w:rsidP="00356AE5">
            <w:r>
              <w:rPr>
                <w:rFonts w:hint="eastAsia"/>
              </w:rPr>
              <w:t>时效指标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2A10D" w14:textId="77777777" w:rsidR="003E1302" w:rsidRDefault="00356AE5" w:rsidP="00356AE5">
            <w:r>
              <w:rPr>
                <w:rFonts w:hint="eastAsia"/>
                <w:lang w:bidi="ar"/>
              </w:rPr>
              <w:t>项目实施满意度调查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920A7" w14:textId="77777777" w:rsidR="003E1302" w:rsidRDefault="00356AE5" w:rsidP="00356AE5">
            <w:r>
              <w:t>12月前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6719A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12月前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0C6A2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11CB4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6F5CB" w14:textId="77777777" w:rsidR="003E1302" w:rsidRDefault="003E1302" w:rsidP="00356AE5"/>
        </w:tc>
      </w:tr>
      <w:tr w:rsidR="003E1302" w14:paraId="0533E1E8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E62FA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D635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16A60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AA46A" w14:textId="77777777" w:rsidR="003E1302" w:rsidRDefault="00356AE5" w:rsidP="00356AE5">
            <w:r>
              <w:rPr>
                <w:rFonts w:hint="eastAsia"/>
                <w:lang w:bidi="ar"/>
              </w:rPr>
              <w:t>完成课题研究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2518D" w14:textId="77777777" w:rsidR="003E1302" w:rsidRDefault="00356AE5" w:rsidP="00356AE5">
            <w:r>
              <w:t>12月前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F35EF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12月前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F601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E5895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2C44" w14:textId="77777777" w:rsidR="003E1302" w:rsidRDefault="003E1302" w:rsidP="00356AE5"/>
        </w:tc>
      </w:tr>
      <w:tr w:rsidR="003E1302" w14:paraId="43183F03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E3369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0A7A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9C12A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42FBD" w14:textId="77777777" w:rsidR="003E1302" w:rsidRDefault="00356AE5" w:rsidP="00356AE5">
            <w:r>
              <w:rPr>
                <w:rFonts w:hint="eastAsia"/>
                <w:lang w:bidi="ar"/>
              </w:rPr>
              <w:t>完成著作/教材/指南/规范编制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84A70" w14:textId="77777777" w:rsidR="003E1302" w:rsidRDefault="00356AE5" w:rsidP="00356AE5">
            <w:r>
              <w:t>12月前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C904B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12月前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84C68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836B5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79126" w14:textId="77777777" w:rsidR="003E1302" w:rsidRDefault="003E1302" w:rsidP="00356AE5"/>
        </w:tc>
      </w:tr>
      <w:tr w:rsidR="003E1302" w14:paraId="73707330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638A0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0021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CE010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C72D8" w14:textId="77777777" w:rsidR="003E1302" w:rsidRDefault="00356AE5" w:rsidP="00356AE5">
            <w:r>
              <w:rPr>
                <w:rFonts w:hint="eastAsia"/>
                <w:lang w:bidi="ar"/>
              </w:rPr>
              <w:t>完成国内外学术交流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EA8AE" w14:textId="77777777" w:rsidR="003E1302" w:rsidRDefault="00356AE5" w:rsidP="00356AE5">
            <w:r>
              <w:t>12月前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D761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12月前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8789D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C061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C1C8F" w14:textId="77777777" w:rsidR="003E1302" w:rsidRDefault="003E1302" w:rsidP="00356AE5"/>
        </w:tc>
      </w:tr>
      <w:tr w:rsidR="003E1302" w14:paraId="10BD6A1C" w14:textId="77777777">
        <w:trPr>
          <w:trHeight w:hRule="exact" w:val="570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FDF17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4980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8CAA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F3572" w14:textId="77777777" w:rsidR="003E1302" w:rsidRDefault="00356AE5" w:rsidP="00356AE5">
            <w:r>
              <w:rPr>
                <w:rFonts w:hint="eastAsia"/>
                <w:lang w:bidi="ar"/>
              </w:rPr>
              <w:t>完成论文发表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082B" w14:textId="77777777" w:rsidR="003E1302" w:rsidRDefault="00356AE5" w:rsidP="00356AE5">
            <w:r>
              <w:t>12月前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0247A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12月前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42167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5864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5C46E" w14:textId="77777777" w:rsidR="003E1302" w:rsidRDefault="003E1302" w:rsidP="00356AE5"/>
        </w:tc>
      </w:tr>
      <w:tr w:rsidR="003E1302" w14:paraId="41B20C8F" w14:textId="77777777">
        <w:trPr>
          <w:trHeight w:hRule="exact" w:val="81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C65D9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2016" w14:textId="77777777" w:rsidR="003E1302" w:rsidRDefault="003E1302" w:rsidP="00356AE5"/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8ED5" w14:textId="77777777" w:rsidR="003E1302" w:rsidRDefault="00356AE5" w:rsidP="00356AE5">
            <w:r>
              <w:rPr>
                <w:rFonts w:hint="eastAsia"/>
              </w:rPr>
              <w:t>成本指标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F6CF9" w14:textId="77777777" w:rsidR="003E1302" w:rsidRDefault="00356AE5" w:rsidP="00356AE5">
            <w:r>
              <w:rPr>
                <w:rFonts w:hint="eastAsia"/>
                <w:lang w:bidi="ar"/>
              </w:rPr>
              <w:t>不超过预算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865E" w14:textId="77777777" w:rsidR="003E1302" w:rsidRDefault="00356AE5" w:rsidP="00356AE5">
            <w:r>
              <w:rPr>
                <w:rFonts w:hint="eastAsia"/>
              </w:rPr>
              <w:t>不超</w:t>
            </w:r>
            <w:r>
              <w:rPr>
                <w:rFonts w:hint="eastAsia"/>
                <w:lang w:bidi="ar"/>
              </w:rPr>
              <w:t>72.88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38C01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71.83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EE39E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F1BC2" w14:textId="77777777" w:rsidR="003E1302" w:rsidRDefault="00356AE5" w:rsidP="00356AE5">
            <w:r>
              <w:rPr>
                <w:rFonts w:hint="eastAsia"/>
                <w:lang w:bidi="ar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8C8F5" w14:textId="77777777" w:rsidR="003E1302" w:rsidRDefault="003E1302" w:rsidP="00356AE5"/>
        </w:tc>
      </w:tr>
      <w:tr w:rsidR="003E1302" w14:paraId="3C2A14F9" w14:textId="77777777">
        <w:trPr>
          <w:trHeight w:hRule="exact" w:val="3065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8B492" w14:textId="77777777" w:rsidR="003E1302" w:rsidRDefault="003E1302" w:rsidP="00356AE5"/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3117" w14:textId="77777777" w:rsidR="003E1302" w:rsidRPr="00356AE5" w:rsidRDefault="00356AE5" w:rsidP="00356AE5">
            <w:r w:rsidRPr="00356AE5">
              <w:rPr>
                <w:rFonts w:hint="eastAsia"/>
              </w:rPr>
              <w:t>效益指标</w:t>
            </w:r>
          </w:p>
          <w:p w14:paraId="37EBEFFC" w14:textId="77777777" w:rsidR="003E1302" w:rsidRPr="00356AE5" w:rsidRDefault="00356AE5" w:rsidP="00356AE5">
            <w:r w:rsidRPr="00356AE5">
              <w:rPr>
                <w:rFonts w:hint="eastAsia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626BF6" w14:textId="77777777" w:rsidR="003E1302" w:rsidRPr="00356AE5" w:rsidRDefault="00356AE5" w:rsidP="00356AE5">
            <w:r w:rsidRPr="00356AE5">
              <w:rPr>
                <w:rFonts w:hint="eastAsia"/>
              </w:rPr>
              <w:t>社会效益</w:t>
            </w:r>
          </w:p>
          <w:p w14:paraId="67D4BF44" w14:textId="77777777" w:rsidR="003E1302" w:rsidRPr="00356AE5" w:rsidRDefault="00356AE5" w:rsidP="00356AE5">
            <w:r w:rsidRPr="00356AE5">
              <w:rPr>
                <w:rFonts w:hint="eastAsia"/>
              </w:rPr>
              <w:t>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7A21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为心血管疾病、体外生命支持、消化、嗅觉等领域培养人才，能够推动社会医疗领域发展方面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2970" w14:textId="77777777" w:rsidR="003E1302" w:rsidRDefault="00356AE5" w:rsidP="00356AE5">
            <w:r>
              <w:rPr>
                <w:rFonts w:hint="eastAsia"/>
              </w:rPr>
              <w:t>扬帆人才培养计划为心血管疾病、体外生命支持、消化、嗅觉等领域培养骨干、博士及硕士研究生等人才14人次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EABA5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B9974" w14:textId="77777777" w:rsidR="003E1302" w:rsidRDefault="00356AE5" w:rsidP="00356AE5">
            <w:r>
              <w:rPr>
                <w:rFonts w:hint="eastAsia"/>
                <w:lang w:bidi="ar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AE00B" w14:textId="77777777" w:rsidR="003E1302" w:rsidRDefault="00356AE5" w:rsidP="00356AE5">
            <w:r>
              <w:rPr>
                <w:rFonts w:hint="eastAsia"/>
                <w:lang w:bidi="ar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1C4DC" w14:textId="77777777" w:rsidR="003E1302" w:rsidRDefault="003E1302" w:rsidP="00356AE5"/>
        </w:tc>
      </w:tr>
      <w:tr w:rsidR="003E1302" w14:paraId="1B8EEE04" w14:textId="77777777">
        <w:trPr>
          <w:trHeight w:hRule="exact" w:val="225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36169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C187" w14:textId="77777777" w:rsidR="003E1302" w:rsidRPr="00356AE5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91D5A" w14:textId="77777777" w:rsidR="003E1302" w:rsidRPr="00356AE5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7E035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 xml:space="preserve">在心血管疾病治疗的国内外影响力，医院诊治方面影响力 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13B47" w14:textId="77777777" w:rsidR="003E1302" w:rsidRDefault="00356AE5" w:rsidP="00356AE5">
            <w:r>
              <w:rPr>
                <w:rFonts w:hint="eastAsia"/>
                <w:lang w:bidi="ar"/>
              </w:rPr>
              <w:t xml:space="preserve">提高心血管等疾病诊治的国内外影响力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BED75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通过课题的开展提高了我院在心血管疾病领域的影响力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17319" w14:textId="77777777" w:rsidR="003E1302" w:rsidRDefault="00356AE5" w:rsidP="00356AE5">
            <w:r>
              <w:rPr>
                <w:rFonts w:hint="eastAsia"/>
                <w:lang w:bidi="ar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97EDE" w14:textId="77777777" w:rsidR="003E1302" w:rsidRDefault="00356AE5" w:rsidP="00356AE5">
            <w:r>
              <w:rPr>
                <w:rFonts w:hint="eastAsia"/>
                <w:lang w:bidi="ar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4DCFF" w14:textId="77777777" w:rsidR="003E1302" w:rsidRDefault="003E1302" w:rsidP="00356AE5"/>
        </w:tc>
      </w:tr>
      <w:tr w:rsidR="003E1302" w14:paraId="74B04C6E" w14:textId="77777777">
        <w:trPr>
          <w:trHeight w:hRule="exact" w:val="155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DDEF3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05C4" w14:textId="77777777" w:rsidR="003E1302" w:rsidRDefault="003E1302" w:rsidP="00356AE5"/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D02D9" w14:textId="77777777" w:rsidR="003E1302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32615" w14:textId="77777777" w:rsidR="003E1302" w:rsidRDefault="00356AE5" w:rsidP="00356AE5">
            <w:r>
              <w:rPr>
                <w:rFonts w:hint="eastAsia"/>
                <w:lang w:bidi="ar"/>
              </w:rPr>
              <w:t>为医院进行疾病治疗提供有效的研究支撑方面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8D901" w14:textId="77777777" w:rsidR="003E1302" w:rsidRDefault="00356AE5" w:rsidP="00356AE5">
            <w:r>
              <w:rPr>
                <w:rFonts w:hint="eastAsia"/>
                <w:lang w:bidi="ar"/>
              </w:rPr>
              <w:t xml:space="preserve">在心血管等疾病以及检验等方面提供有效研究支撑   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9F25A" w14:textId="77777777" w:rsidR="003E1302" w:rsidRDefault="00356AE5" w:rsidP="00356AE5">
            <w:pPr>
              <w:rPr>
                <w:lang w:bidi="ar"/>
              </w:rPr>
            </w:pPr>
            <w:r>
              <w:rPr>
                <w:rFonts w:hint="eastAsia"/>
                <w:lang w:bidi="ar"/>
              </w:rPr>
              <w:t>为疾病诊治提供科研支撑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32B41" w14:textId="77777777" w:rsidR="003E1302" w:rsidRDefault="00356AE5" w:rsidP="00356AE5">
            <w:r>
              <w:rPr>
                <w:rFonts w:hint="eastAsia"/>
                <w:lang w:bidi="ar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F3E2C" w14:textId="77777777" w:rsidR="003E1302" w:rsidRDefault="00356AE5" w:rsidP="00356AE5">
            <w:r>
              <w:rPr>
                <w:rFonts w:hint="eastAsia"/>
                <w:lang w:bidi="ar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0E4A4" w14:textId="77777777" w:rsidR="003E1302" w:rsidRDefault="003E1302" w:rsidP="00356AE5"/>
        </w:tc>
      </w:tr>
      <w:tr w:rsidR="003E1302" w14:paraId="03A9612A" w14:textId="77777777">
        <w:trPr>
          <w:trHeight w:hRule="exact" w:val="2558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10489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B6E3" w14:textId="77777777" w:rsidR="003E1302" w:rsidRDefault="003E1302" w:rsidP="00356AE5"/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085F" w14:textId="77777777" w:rsidR="003E1302" w:rsidRPr="00356AE5" w:rsidRDefault="00356AE5" w:rsidP="00356AE5">
            <w:r w:rsidRPr="00356AE5">
              <w:rPr>
                <w:rFonts w:hint="eastAsia"/>
              </w:rPr>
              <w:t>可持续影响指标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DD92F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提升医院心肺血管疾病、体外生命领域诊断/治疗方面的影响力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1D484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提升医院心肺血管疾病、体外生命领域诊断/治疗方面的影响力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289EB" w14:textId="77777777" w:rsidR="003E1302" w:rsidRPr="00356AE5" w:rsidRDefault="00356AE5" w:rsidP="00356AE5">
            <w:pPr>
              <w:rPr>
                <w:lang w:bidi="ar"/>
              </w:rPr>
            </w:pPr>
            <w:r w:rsidRPr="00356AE5">
              <w:rPr>
                <w:rFonts w:hint="eastAsia"/>
                <w:lang w:bidi="ar"/>
              </w:rPr>
              <w:t>提升了</w:t>
            </w:r>
            <w:proofErr w:type="gramStart"/>
            <w:r w:rsidRPr="00356AE5">
              <w:rPr>
                <w:rFonts w:hint="eastAsia"/>
                <w:lang w:bidi="ar"/>
              </w:rPr>
              <w:t>医</w:t>
            </w:r>
            <w:proofErr w:type="gramEnd"/>
            <w:r w:rsidRPr="00356AE5">
              <w:rPr>
                <w:rFonts w:hint="eastAsia"/>
                <w:lang w:bidi="ar"/>
              </w:rPr>
              <w:t>心肺血管疾病、体外生命诊疗影响力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1DE88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2B8F0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D8522" w14:textId="77777777" w:rsidR="003E1302" w:rsidRPr="00356AE5" w:rsidRDefault="003E1302" w:rsidP="00356AE5"/>
        </w:tc>
      </w:tr>
      <w:tr w:rsidR="003E1302" w14:paraId="7C90B25E" w14:textId="77777777">
        <w:trPr>
          <w:trHeight w:hRule="exact" w:val="205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14CBF" w14:textId="77777777" w:rsidR="003E1302" w:rsidRDefault="003E1302" w:rsidP="00356AE5"/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EF9D" w14:textId="77777777" w:rsidR="003E1302" w:rsidRDefault="003E1302" w:rsidP="00356AE5"/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24A9" w14:textId="77777777" w:rsidR="003E1302" w:rsidRPr="00356AE5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D644D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研究成果可为心肺血管疾病、体外生命领域内研究提供理论支撑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DB005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研究成果可为心肺血管疾病、体外生命领域内研究提供理论支撑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685AF" w14:textId="77777777" w:rsidR="003E1302" w:rsidRPr="00356AE5" w:rsidRDefault="00356AE5" w:rsidP="00356AE5">
            <w:pPr>
              <w:rPr>
                <w:lang w:bidi="ar"/>
              </w:rPr>
            </w:pPr>
            <w:r w:rsidRPr="00356AE5">
              <w:rPr>
                <w:rFonts w:hint="eastAsia"/>
                <w:lang w:bidi="ar"/>
              </w:rPr>
              <w:t>在体外生命领域有较强影响力，提供了理论支撑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36A90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BBD93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49123" w14:textId="77777777" w:rsidR="003E1302" w:rsidRPr="00356AE5" w:rsidRDefault="003E1302" w:rsidP="00356AE5"/>
        </w:tc>
      </w:tr>
      <w:tr w:rsidR="003E1302" w14:paraId="3CC614EB" w14:textId="77777777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7CB5D" w14:textId="77777777" w:rsidR="003E1302" w:rsidRDefault="003E1302" w:rsidP="00356AE5"/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19B81" w14:textId="77777777" w:rsidR="003E1302" w:rsidRPr="00356AE5" w:rsidRDefault="00356AE5" w:rsidP="00356AE5">
            <w:r w:rsidRPr="00356AE5">
              <w:rPr>
                <w:rFonts w:hint="eastAsia"/>
              </w:rPr>
              <w:t>满意度</w:t>
            </w:r>
          </w:p>
          <w:p w14:paraId="0F179336" w14:textId="77777777" w:rsidR="003E1302" w:rsidRPr="00356AE5" w:rsidRDefault="00356AE5" w:rsidP="00356AE5">
            <w:r w:rsidRPr="00356AE5">
              <w:rPr>
                <w:rFonts w:hint="eastAsia"/>
              </w:rPr>
              <w:t>指标</w:t>
            </w:r>
          </w:p>
          <w:p w14:paraId="16772EF3" w14:textId="77777777" w:rsidR="003E1302" w:rsidRPr="00356AE5" w:rsidRDefault="00356AE5" w:rsidP="00356AE5">
            <w:r w:rsidRPr="00356AE5">
              <w:rPr>
                <w:rFonts w:hint="eastAsia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9D2" w14:textId="77777777" w:rsidR="003E1302" w:rsidRPr="00356AE5" w:rsidRDefault="00356AE5" w:rsidP="00356AE5">
            <w:r w:rsidRPr="00356AE5">
              <w:rPr>
                <w:rFonts w:hint="eastAsia"/>
              </w:rPr>
              <w:t>服务对象满意度指标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13A4F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研究参与人员满意度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6CDA1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85%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B66AA" w14:textId="77777777" w:rsidR="003E1302" w:rsidRPr="00356AE5" w:rsidRDefault="00356AE5" w:rsidP="00356AE5">
            <w:pPr>
              <w:rPr>
                <w:lang w:bidi="ar"/>
              </w:rPr>
            </w:pPr>
            <w:r w:rsidRPr="00356AE5">
              <w:rPr>
                <w:rFonts w:hint="eastAsia"/>
                <w:lang w:bidi="ar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E650B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7364E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B29FA" w14:textId="77777777" w:rsidR="003E1302" w:rsidRPr="00356AE5" w:rsidRDefault="003E1302" w:rsidP="00356AE5"/>
        </w:tc>
      </w:tr>
      <w:tr w:rsidR="003E1302" w14:paraId="2DF0D8E7" w14:textId="77777777">
        <w:trPr>
          <w:trHeight w:hRule="exact" w:val="61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3E96" w14:textId="77777777" w:rsidR="003E1302" w:rsidRDefault="003E1302" w:rsidP="00356AE5"/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6B158" w14:textId="77777777" w:rsidR="003E1302" w:rsidRDefault="003E1302" w:rsidP="00356AE5"/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674A" w14:textId="77777777" w:rsidR="003E1302" w:rsidRPr="00356AE5" w:rsidRDefault="003E1302" w:rsidP="00356AE5"/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D787F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受试者满意度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6837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80%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EFC25" w14:textId="77777777" w:rsidR="003E1302" w:rsidRPr="00356AE5" w:rsidRDefault="00356AE5" w:rsidP="00356AE5">
            <w:pPr>
              <w:rPr>
                <w:lang w:bidi="ar"/>
              </w:rPr>
            </w:pPr>
            <w:r w:rsidRPr="00356AE5">
              <w:rPr>
                <w:rFonts w:hint="eastAsia"/>
                <w:lang w:bidi="ar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BDC27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98D4C" w14:textId="77777777" w:rsidR="003E1302" w:rsidRPr="00356AE5" w:rsidRDefault="00356AE5" w:rsidP="00356AE5">
            <w:r w:rsidRPr="00356AE5">
              <w:rPr>
                <w:rFonts w:hint="eastAsia"/>
                <w:lang w:bidi="ar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E813D" w14:textId="77777777" w:rsidR="003E1302" w:rsidRPr="00356AE5" w:rsidRDefault="003E1302" w:rsidP="00356AE5"/>
        </w:tc>
      </w:tr>
      <w:tr w:rsidR="003E1302" w14:paraId="34FB62A0" w14:textId="7777777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E44C" w14:textId="77777777" w:rsidR="003E1302" w:rsidRPr="00356AE5" w:rsidRDefault="00356AE5" w:rsidP="00356AE5">
            <w:r w:rsidRPr="00356AE5"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BEAF0" w14:textId="77777777" w:rsidR="003E1302" w:rsidRPr="00356AE5" w:rsidRDefault="00356AE5" w:rsidP="00356AE5">
            <w:r w:rsidRPr="00356AE5">
              <w:rPr>
                <w:rFonts w:hint="eastAsia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0BCED" w14:textId="77777777" w:rsidR="003E1302" w:rsidRPr="00356AE5" w:rsidRDefault="00356AE5" w:rsidP="00356AE5">
            <w:r w:rsidRPr="00356AE5">
              <w:rPr>
                <w:rFonts w:hint="eastAsia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C8B5E" w14:textId="77777777" w:rsidR="003E1302" w:rsidRPr="00356AE5" w:rsidRDefault="003E1302" w:rsidP="00356AE5"/>
        </w:tc>
      </w:tr>
    </w:tbl>
    <w:p w14:paraId="139F9578" w14:textId="09317405" w:rsidR="003E1302" w:rsidRDefault="003E1302" w:rsidP="00356AE5"/>
    <w:sectPr w:rsidR="003E1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wNTJkNDk3MTcxYTg1ZGYxMmE0MTA5OGRhY2ZiMzIifQ=="/>
  </w:docVars>
  <w:rsids>
    <w:rsidRoot w:val="28FF42C9"/>
    <w:rsid w:val="00356AE5"/>
    <w:rsid w:val="003E1302"/>
    <w:rsid w:val="007B6221"/>
    <w:rsid w:val="0167401F"/>
    <w:rsid w:val="01957768"/>
    <w:rsid w:val="17DB1B19"/>
    <w:rsid w:val="1C46568C"/>
    <w:rsid w:val="1DFC61BB"/>
    <w:rsid w:val="28FF42C9"/>
    <w:rsid w:val="2AB50D09"/>
    <w:rsid w:val="34A874EE"/>
    <w:rsid w:val="38D426CF"/>
    <w:rsid w:val="454F3AE7"/>
    <w:rsid w:val="4D32521E"/>
    <w:rsid w:val="51D017FA"/>
    <w:rsid w:val="5B560C66"/>
    <w:rsid w:val="63872CC8"/>
    <w:rsid w:val="6DC421C8"/>
    <w:rsid w:val="6E7838C8"/>
    <w:rsid w:val="763B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19A711E-C710-4F4B-AADC-4B37CC4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356AE5"/>
    <w:pPr>
      <w:spacing w:line="240" w:lineRule="exact"/>
      <w:jc w:val="center"/>
    </w:pPr>
    <w:rPr>
      <w:rFonts w:ascii="宋体" w:hAnsi="宋体" w:cs="宋体"/>
      <w:sz w:val="18"/>
      <w:szCs w:val="18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ascii="Times New Roman" w:eastAsia="黑体" w:hAnsi="Times New Roman" w:cs="Times New Roman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a7"/>
    <w:rsid w:val="00356AE5"/>
  </w:style>
  <w:style w:type="character" w:customStyle="1" w:styleId="a7">
    <w:name w:val="批注框文本 字符"/>
    <w:basedOn w:val="a0"/>
    <w:link w:val="a6"/>
    <w:rsid w:val="00356A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晶晶</cp:lastModifiedBy>
  <cp:revision>3</cp:revision>
  <dcterms:created xsi:type="dcterms:W3CDTF">2024-04-16T02:39:00Z</dcterms:created>
  <dcterms:modified xsi:type="dcterms:W3CDTF">2024-04-28T03:14:00Z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F03ACE3CE6D146728D76A4A7EDF0ACF2_11</vt:lpwstr>
  </property>
</Properties>
</file>